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8D41" w14:textId="017E828B" w:rsidR="00636954" w:rsidRDefault="00636954" w:rsidP="006122D1">
      <w:pPr>
        <w:rPr>
          <w:rFonts w:ascii="Times New Roman" w:hAnsi="Times New Roman" w:cs="Times New Roman"/>
          <w:sz w:val="24"/>
          <w:szCs w:val="24"/>
        </w:rPr>
      </w:pPr>
    </w:p>
    <w:p w14:paraId="68A4D3D2" w14:textId="29DFF8C4" w:rsidR="006122D1" w:rsidRPr="006122D1" w:rsidRDefault="006122D1" w:rsidP="00612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>ZAHT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EV ZA D</w:t>
      </w:r>
      <w:r w:rsidR="00C715D2">
        <w:rPr>
          <w:rFonts w:ascii="Times New Roman" w:hAnsi="Times New Roman" w:cs="Times New Roman"/>
          <w:sz w:val="24"/>
          <w:szCs w:val="24"/>
        </w:rPr>
        <w:t>OSTAVLJANJE PONUDE ZA MATERIJAL</w:t>
      </w:r>
      <w:r w:rsidRPr="006122D1">
        <w:rPr>
          <w:rFonts w:ascii="Times New Roman" w:hAnsi="Times New Roman" w:cs="Times New Roman"/>
          <w:sz w:val="24"/>
          <w:szCs w:val="24"/>
        </w:rPr>
        <w:t xml:space="preserve"> ZA RADIONICE</w:t>
      </w:r>
    </w:p>
    <w:p w14:paraId="165EFC6E" w14:textId="2378E0F0" w:rsidR="006122D1" w:rsidRPr="006122D1" w:rsidRDefault="00555E0B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 – grad bez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proofErr w:type="gram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="006122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Ženski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interaktivni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ruralni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6122D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</w:t>
      </w:r>
      <w:r w:rsidR="006122D1" w:rsidRPr="006122D1">
        <w:rPr>
          <w:rFonts w:ascii="Times New Roman" w:hAnsi="Times New Roman" w:cs="Times New Roman"/>
          <w:sz w:val="24"/>
          <w:szCs w:val="24"/>
        </w:rPr>
        <w:t xml:space="preserve">, koji je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organizovan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podržan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sufinansiran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Regionalnog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demokratije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Zapadnom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Balkanu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2 –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ReLOaD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2, koji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finansira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Evropska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unija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(EU), a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implementira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Razvojni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Ujedinjenih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nacija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(UNDP).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 – grad bez </w:t>
      </w:r>
      <w:proofErr w:type="spellStart"/>
      <w:proofErr w:type="gramStart"/>
      <w:r w:rsidR="00F57956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="006122D1">
        <w:rPr>
          <w:rFonts w:ascii="Times New Roman" w:hAnsi="Times New Roman" w:cs="Times New Roman"/>
          <w:sz w:val="24"/>
          <w:szCs w:val="24"/>
        </w:rPr>
        <w:t xml:space="preserve">“  </w:t>
      </w:r>
      <w:proofErr w:type="spellStart"/>
      <w:proofErr w:type="gramEnd"/>
      <w:r w:rsidR="006122D1">
        <w:rPr>
          <w:rFonts w:ascii="Times New Roman" w:hAnsi="Times New Roman" w:cs="Times New Roman"/>
          <w:sz w:val="24"/>
          <w:szCs w:val="24"/>
        </w:rPr>
        <w:t>sufinansira</w:t>
      </w:r>
      <w:proofErr w:type="spellEnd"/>
      <w:r w:rsidR="006122D1">
        <w:rPr>
          <w:rFonts w:ascii="Times New Roman" w:hAnsi="Times New Roman" w:cs="Times New Roman"/>
          <w:sz w:val="24"/>
          <w:szCs w:val="24"/>
        </w:rPr>
        <w:t xml:space="preserve"> </w:t>
      </w:r>
      <w:r w:rsidR="00F57956">
        <w:rPr>
          <w:rFonts w:ascii="Times New Roman" w:hAnsi="Times New Roman" w:cs="Times New Roman"/>
          <w:sz w:val="24"/>
          <w:szCs w:val="24"/>
        </w:rPr>
        <w:t>grad</w:t>
      </w:r>
      <w:r w:rsid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</w:t>
      </w:r>
      <w:r w:rsidR="006122D1" w:rsidRPr="006122D1">
        <w:rPr>
          <w:rFonts w:ascii="Times New Roman" w:hAnsi="Times New Roman" w:cs="Times New Roman"/>
          <w:sz w:val="24"/>
          <w:szCs w:val="24"/>
        </w:rPr>
        <w:t>.</w:t>
      </w:r>
    </w:p>
    <w:p w14:paraId="5506B2F8" w14:textId="3726C8B2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projektnim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akt</w:t>
      </w:r>
      <w:r>
        <w:rPr>
          <w:rFonts w:ascii="Times New Roman" w:hAnsi="Times New Roman" w:cs="Times New Roman"/>
          <w:sz w:val="24"/>
          <w:szCs w:val="24"/>
        </w:rPr>
        <w:t>ivnostima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Ženski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interaktivni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ruralni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7956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“ (</w:t>
      </w:r>
      <w:proofErr w:type="gram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daljem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radionice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Vas da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dostavite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punudu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istu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predloženoj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specifikaciji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dostavljenoj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prilogu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ANEX A).</w:t>
      </w:r>
    </w:p>
    <w:p w14:paraId="7D0CB7F8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6122D1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>:</w:t>
      </w:r>
    </w:p>
    <w:p w14:paraId="6BFAAA2A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specifikaciji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je data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prilogu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(ANEX A)</w:t>
      </w:r>
    </w:p>
    <w:p w14:paraId="0A5EFDE1" w14:textId="3F42284E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pružanja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Ženski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interaktivni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ruralni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Karađorđeva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13,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F57956">
        <w:rPr>
          <w:rFonts w:ascii="Times New Roman" w:hAnsi="Times New Roman" w:cs="Times New Roman"/>
          <w:sz w:val="24"/>
          <w:szCs w:val="24"/>
        </w:rPr>
        <w:t>1 123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</w:t>
      </w:r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E5483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D1322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6122D1">
        <w:rPr>
          <w:rFonts w:ascii="Times New Roman" w:hAnsi="Times New Roman" w:cs="Times New Roman"/>
          <w:sz w:val="24"/>
          <w:szCs w:val="24"/>
        </w:rPr>
        <w:t xml:space="preserve">Uslovi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učešća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>:</w:t>
      </w:r>
    </w:p>
    <w:p w14:paraId="2D13EEC5" w14:textId="78F2736B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2.1 Uz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registraciji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 w:rsidR="001C7B45">
        <w:rPr>
          <w:rFonts w:ascii="Times New Roman" w:hAnsi="Times New Roman" w:cs="Times New Roman"/>
          <w:sz w:val="24"/>
          <w:szCs w:val="24"/>
        </w:rPr>
        <w:t xml:space="preserve"> u BiH</w:t>
      </w:r>
      <w:r w:rsidRPr="006122D1">
        <w:rPr>
          <w:rFonts w:ascii="Times New Roman" w:hAnsi="Times New Roman" w:cs="Times New Roman"/>
          <w:sz w:val="24"/>
          <w:szCs w:val="24"/>
        </w:rPr>
        <w:t>,</w:t>
      </w:r>
    </w:p>
    <w:p w14:paraId="70BBD939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pristaje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isporuci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robe.</w:t>
      </w:r>
    </w:p>
    <w:p w14:paraId="718961DB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BFC07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6122D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080EB" w14:textId="5C344414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je</w:t>
      </w:r>
      <w:r w:rsidR="00921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769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921769">
        <w:rPr>
          <w:rFonts w:ascii="Times New Roman" w:hAnsi="Times New Roman" w:cs="Times New Roman"/>
          <w:sz w:val="24"/>
          <w:szCs w:val="24"/>
        </w:rPr>
        <w:t xml:space="preserve"> do dana </w:t>
      </w:r>
      <w:r w:rsidR="00F57956">
        <w:rPr>
          <w:rFonts w:ascii="Times New Roman" w:hAnsi="Times New Roman" w:cs="Times New Roman"/>
          <w:sz w:val="24"/>
          <w:szCs w:val="24"/>
        </w:rPr>
        <w:t>19</w:t>
      </w:r>
      <w:r w:rsidR="00921769">
        <w:rPr>
          <w:rFonts w:ascii="Times New Roman" w:hAnsi="Times New Roman" w:cs="Times New Roman"/>
          <w:sz w:val="24"/>
          <w:szCs w:val="24"/>
        </w:rPr>
        <w:t>.</w:t>
      </w:r>
      <w:r w:rsidR="00F57956">
        <w:rPr>
          <w:rFonts w:ascii="Times New Roman" w:hAnsi="Times New Roman" w:cs="Times New Roman"/>
          <w:sz w:val="24"/>
          <w:szCs w:val="24"/>
        </w:rPr>
        <w:t>11</w:t>
      </w:r>
      <w:r w:rsidR="00877068">
        <w:rPr>
          <w:rFonts w:ascii="Times New Roman" w:hAnsi="Times New Roman" w:cs="Times New Roman"/>
          <w:sz w:val="24"/>
          <w:szCs w:val="24"/>
        </w:rPr>
        <w:t>.2023</w:t>
      </w:r>
      <w:r w:rsidR="00921769">
        <w:rPr>
          <w:rFonts w:ascii="Times New Roman" w:hAnsi="Times New Roman" w:cs="Times New Roman"/>
          <w:sz w:val="24"/>
          <w:szCs w:val="24"/>
        </w:rPr>
        <w:t xml:space="preserve"> do 1</w:t>
      </w:r>
      <w:r w:rsidR="00F57956">
        <w:rPr>
          <w:rFonts w:ascii="Times New Roman" w:hAnsi="Times New Roman" w:cs="Times New Roman"/>
          <w:sz w:val="24"/>
          <w:szCs w:val="24"/>
        </w:rPr>
        <w:t>3</w:t>
      </w:r>
      <w:r w:rsidRPr="006122D1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>.</w:t>
      </w:r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</w:t>
      </w:r>
      <w:r w:rsidR="0087706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kancelariju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</w:t>
      </w:r>
      <w:r w:rsidR="00877068">
        <w:rPr>
          <w:rFonts w:ascii="Times New Roman" w:hAnsi="Times New Roman" w:cs="Times New Roman"/>
          <w:sz w:val="24"/>
          <w:szCs w:val="24"/>
        </w:rPr>
        <w:t>ejl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57956">
        <w:rPr>
          <w:rFonts w:ascii="Times New Roman" w:hAnsi="Times New Roman" w:cs="Times New Roman"/>
          <w:sz w:val="24"/>
          <w:szCs w:val="24"/>
        </w:rPr>
        <w:t>zenatrnova@yahoo.com</w:t>
      </w:r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Karađorđeva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13, 71 123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</w:t>
      </w:r>
      <w:r w:rsidR="00877068">
        <w:rPr>
          <w:rFonts w:ascii="Times New Roman" w:hAnsi="Times New Roman" w:cs="Times New Roman"/>
          <w:sz w:val="24"/>
          <w:szCs w:val="24"/>
        </w:rPr>
        <w:t>,</w:t>
      </w:r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“.</w:t>
      </w:r>
    </w:p>
    <w:p w14:paraId="1DDE9230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AF49B" w14:textId="2C3978DB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4.Datum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otvaranja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:</w:t>
      </w:r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6CEDB" w14:textId="1916B5F8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Otvaranje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544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78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54467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44678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="00544678">
        <w:rPr>
          <w:rFonts w:ascii="Times New Roman" w:hAnsi="Times New Roman" w:cs="Times New Roman"/>
          <w:sz w:val="24"/>
          <w:szCs w:val="24"/>
        </w:rPr>
        <w:t xml:space="preserve"> dana</w:t>
      </w:r>
      <w:r w:rsidR="00F57956">
        <w:rPr>
          <w:rFonts w:ascii="Times New Roman" w:hAnsi="Times New Roman" w:cs="Times New Roman"/>
          <w:sz w:val="24"/>
          <w:szCs w:val="24"/>
        </w:rPr>
        <w:t xml:space="preserve"> 19.11.2023. </w:t>
      </w:r>
      <w:r w:rsidRPr="006122D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proofErr w:type="gramStart"/>
      <w:r w:rsidRPr="006122D1">
        <w:rPr>
          <w:rFonts w:ascii="Times New Roman" w:hAnsi="Times New Roman" w:cs="Times New Roman"/>
          <w:sz w:val="24"/>
          <w:szCs w:val="24"/>
        </w:rPr>
        <w:t>kancelariji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>.</w:t>
      </w:r>
    </w:p>
    <w:p w14:paraId="2F5A5471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64553" w14:textId="00587272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Кriterijumi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dod</w:t>
      </w:r>
      <w:r w:rsidR="00877068"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:</w:t>
      </w:r>
    </w:p>
    <w:p w14:paraId="697E458F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dodeljuje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dobavljaču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kriterijuma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najisplativije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ponuđene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specifikacijom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.</w:t>
      </w:r>
    </w:p>
    <w:p w14:paraId="2C3F78EF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F3794" w14:textId="7E6C1C18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Obav</w:t>
      </w:r>
      <w:r w:rsidR="00877068"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eštenje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dod</w:t>
      </w:r>
      <w:r w:rsidR="00877068"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eli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:</w:t>
      </w:r>
    </w:p>
    <w:p w14:paraId="54D3D892" w14:textId="147ED08A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6.1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obav</w:t>
      </w:r>
      <w:r w:rsidR="00877068"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ešten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rezultatima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 w:rsidRPr="006122D1">
        <w:rPr>
          <w:rFonts w:ascii="Times New Roman" w:hAnsi="Times New Roman" w:cs="Times New Roman"/>
          <w:sz w:val="24"/>
          <w:szCs w:val="24"/>
        </w:rPr>
        <w:t>dodelu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od  3 (tri) dana od dana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najpovoljnijeg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dobavljača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mejla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.</w:t>
      </w:r>
    </w:p>
    <w:p w14:paraId="5E282E88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DFAE9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robe:     </w:t>
      </w:r>
    </w:p>
    <w:p w14:paraId="4FDF9EE0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obavezuje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robu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brzom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trošku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robe.</w:t>
      </w:r>
    </w:p>
    <w:p w14:paraId="50DED63C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0FCD93FE" w14:textId="20EFA4D8" w:rsidR="006122D1" w:rsidRPr="006122D1" w:rsidRDefault="00877068" w:rsidP="00612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Broj:1</w:t>
      </w:r>
      <w:r w:rsidR="006122D1" w:rsidRPr="006122D1">
        <w:rPr>
          <w:rFonts w:ascii="Times New Roman" w:hAnsi="Times New Roman" w:cs="Times New Roman"/>
          <w:sz w:val="24"/>
          <w:szCs w:val="24"/>
        </w:rPr>
        <w:t>/23</w:t>
      </w:r>
    </w:p>
    <w:p w14:paraId="5CB322BB" w14:textId="2A055EBB" w:rsidR="006122D1" w:rsidRPr="006122D1" w:rsidRDefault="00921769" w:rsidP="006122D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Datum :</w:t>
      </w:r>
      <w:proofErr w:type="gramEnd"/>
      <w:r w:rsidR="00F57956">
        <w:rPr>
          <w:rFonts w:ascii="Times New Roman" w:hAnsi="Times New Roman" w:cs="Times New Roman"/>
          <w:sz w:val="24"/>
          <w:szCs w:val="24"/>
        </w:rPr>
        <w:t xml:space="preserve"> 1</w:t>
      </w:r>
      <w:r w:rsidR="00136D6F">
        <w:rPr>
          <w:rFonts w:ascii="Times New Roman" w:hAnsi="Times New Roman" w:cs="Times New Roman"/>
          <w:sz w:val="24"/>
          <w:szCs w:val="24"/>
        </w:rPr>
        <w:t>5</w:t>
      </w:r>
      <w:r w:rsidR="00F57956">
        <w:rPr>
          <w:rFonts w:ascii="Times New Roman" w:hAnsi="Times New Roman" w:cs="Times New Roman"/>
          <w:sz w:val="24"/>
          <w:szCs w:val="24"/>
        </w:rPr>
        <w:t xml:space="preserve">.11.2023.              </w:t>
      </w:r>
      <w:r w:rsidR="006122D1" w:rsidRPr="006122D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770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122D1" w:rsidRPr="006122D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Preds</w:t>
      </w:r>
      <w:r w:rsidR="00544678">
        <w:rPr>
          <w:rFonts w:ascii="Times New Roman" w:hAnsi="Times New Roman" w:cs="Times New Roman"/>
          <w:sz w:val="24"/>
          <w:szCs w:val="24"/>
        </w:rPr>
        <w:t>j</w:t>
      </w:r>
      <w:r w:rsidR="006122D1" w:rsidRPr="006122D1">
        <w:rPr>
          <w:rFonts w:ascii="Times New Roman" w:hAnsi="Times New Roman" w:cs="Times New Roman"/>
          <w:sz w:val="24"/>
          <w:szCs w:val="24"/>
        </w:rPr>
        <w:t>ednik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udruženja </w:t>
      </w:r>
    </w:p>
    <w:p w14:paraId="5F484742" w14:textId="6C3F4518" w:rsidR="006122D1" w:rsidRPr="006122D1" w:rsidRDefault="00556F4C" w:rsidP="00612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5795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7956">
        <w:rPr>
          <w:rFonts w:ascii="Times New Roman" w:hAnsi="Times New Roman" w:cs="Times New Roman"/>
          <w:sz w:val="24"/>
          <w:szCs w:val="24"/>
        </w:rPr>
        <w:t xml:space="preserve">Milena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Regoje</w:t>
      </w:r>
      <w:proofErr w:type="spellEnd"/>
    </w:p>
    <w:p w14:paraId="6D62C02C" w14:textId="72E29B52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7A6D8BA7" w14:textId="5793710A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E6471B6" w14:textId="7E6B2E3A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70D96279" w14:textId="5EA3C274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B67B7C7" w14:textId="65022CC0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F7BAB54" w14:textId="6668665E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E2C0E79" w14:textId="0B340822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6628C176" w14:textId="4492C626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DC88A6D" w14:textId="217363A5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62C287EE" w14:textId="5BE5B13E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5CD7410" w14:textId="05EA49CE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081E1BF6" w14:textId="062361B8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6688FE9" w14:textId="44659CBC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093AAFE4" w14:textId="2B7A7E45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54AD8A3" w14:textId="7365A833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DF29534" w14:textId="7E52BC49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70E38E6" w14:textId="07A9BD7A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5D6B6B5" w14:textId="692BF8DF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61CFFD6C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>ANEX A</w:t>
      </w:r>
    </w:p>
    <w:p w14:paraId="0339F812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PONUĐAČ</w:t>
      </w:r>
    </w:p>
    <w:p w14:paraId="61EE8A3A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____________________</w:t>
      </w:r>
    </w:p>
    <w:p w14:paraId="1739BC0D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Broj ponude:</w:t>
      </w:r>
    </w:p>
    <w:p w14:paraId="1CEFF533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_____________________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290"/>
        <w:gridCol w:w="738"/>
        <w:gridCol w:w="680"/>
        <w:gridCol w:w="1134"/>
        <w:gridCol w:w="1134"/>
        <w:gridCol w:w="992"/>
        <w:gridCol w:w="1621"/>
      </w:tblGrid>
      <w:tr w:rsidR="006122D1" w:rsidRPr="006122D1" w14:paraId="6E83A1BC" w14:textId="77777777" w:rsidTr="00133FA0">
        <w:trPr>
          <w:trHeight w:val="45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5B07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Rb.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6E98C" w14:textId="18BA8AAF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</w:t>
            </w:r>
            <w:r w:rsidR="006122D1"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pecifikacija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A56B4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Jed.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D3617" w14:textId="57BEF722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</w:t>
            </w:r>
            <w:r w:rsidR="006122D1"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oličina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8258E" w14:textId="7F5E0DA2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Jedinična cijena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558D41" w14:textId="25AB92C8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</w:t>
            </w:r>
            <w:r w:rsidR="00133FA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ij</w:t>
            </w: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ena bez PDV-a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18DA32" w14:textId="753DBE14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PDV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7300" w14:textId="6A45126A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Ukupna c</w:t>
            </w:r>
            <w:r w:rsidR="00133FA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ij</w:t>
            </w: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ena</w:t>
            </w:r>
            <w:r w:rsidRPr="006122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122D1" w:rsidRPr="006122D1" w14:paraId="79CD7547" w14:textId="77777777" w:rsidTr="00477026">
        <w:trPr>
          <w:trHeight w:val="37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A83A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8786" w14:textId="15B9516E" w:rsidR="006122D1" w:rsidRPr="006122D1" w:rsidRDefault="00136D6F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Prevoz putnika 28.11.2023. na relaciji Trnovo – I.Ilidža – Istočno Novo Sarajevo - Pale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D9FA" w14:textId="66AA01BC" w:rsidR="006122D1" w:rsidRPr="00A2317A" w:rsidRDefault="00136D6F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Tura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0B70" w14:textId="7F87BD11" w:rsidR="006122D1" w:rsidRPr="006122D1" w:rsidRDefault="00136D6F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8355" w14:textId="77777777" w:rsidR="006122D1" w:rsidRPr="006122D1" w:rsidRDefault="006122D1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A1DD6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6758EE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B9987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122D1" w:rsidRPr="006122D1" w14:paraId="54E063D0" w14:textId="77777777" w:rsidTr="00477026">
        <w:trPr>
          <w:trHeight w:val="42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2F8F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6A14" w14:textId="27FA638D" w:rsidR="006122D1" w:rsidRPr="006122D1" w:rsidRDefault="00136D6F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Prevoz putnika 28.12.2023. na relaciji Sokolac – I.Stari Grad – Pale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2EAB" w14:textId="4A1305A3" w:rsidR="006122D1" w:rsidRPr="006122D1" w:rsidRDefault="00136D6F" w:rsidP="00477026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Tura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592D" w14:textId="56CC144E" w:rsidR="006122D1" w:rsidRPr="006122D1" w:rsidRDefault="00136D6F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BAFB" w14:textId="77777777" w:rsidR="006122D1" w:rsidRPr="006122D1" w:rsidRDefault="006122D1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632C3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6205C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421C5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39E3" w:rsidRPr="006122D1" w14:paraId="6F55E36D" w14:textId="77777777" w:rsidTr="00477026">
        <w:trPr>
          <w:trHeight w:val="26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20AAD" w14:textId="77777777" w:rsidR="009F39E3" w:rsidRPr="006122D1" w:rsidRDefault="009F39E3" w:rsidP="009F39E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646B" w14:textId="4CDB5592" w:rsidR="009F39E3" w:rsidRPr="006122D1" w:rsidRDefault="00136D6F" w:rsidP="009F39E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Prevoz putnika 11.12.2023. na relaciji Trnovo – I.Ilidža -  Istočno Novo Sarajevo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20FB" w14:textId="189D86B2" w:rsidR="009F39E3" w:rsidRPr="006122D1" w:rsidRDefault="00136D6F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Tura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1B4A" w14:textId="61DB16F2" w:rsidR="009F39E3" w:rsidRPr="006122D1" w:rsidRDefault="00136D6F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EB7A" w14:textId="77777777" w:rsidR="009F39E3" w:rsidRPr="006122D1" w:rsidRDefault="009F39E3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8A26E" w14:textId="77777777" w:rsidR="009F39E3" w:rsidRPr="006122D1" w:rsidRDefault="009F39E3" w:rsidP="009F39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C1A26" w14:textId="77777777" w:rsidR="009F39E3" w:rsidRPr="006122D1" w:rsidRDefault="009F39E3" w:rsidP="009F39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3E285" w14:textId="77777777" w:rsidR="009F39E3" w:rsidRPr="006122D1" w:rsidRDefault="009F39E3" w:rsidP="009F39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122D1" w:rsidRPr="006122D1" w14:paraId="04824907" w14:textId="77777777" w:rsidTr="00477026">
        <w:trPr>
          <w:trHeight w:val="4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2C801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AE7E" w14:textId="48A05D7E" w:rsidR="006122D1" w:rsidRPr="006122D1" w:rsidRDefault="00136D6F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Prevoz putnika 11.12.2023. na relaciji Sokolac – I.Stari Grad - Pale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19B4" w14:textId="4F029573" w:rsidR="006122D1" w:rsidRPr="006122D1" w:rsidRDefault="00136D6F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Tura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C0AC" w14:textId="312C40BC" w:rsidR="006122D1" w:rsidRPr="006122D1" w:rsidRDefault="00136D6F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3564" w14:textId="77777777" w:rsidR="006122D1" w:rsidRPr="006122D1" w:rsidRDefault="006122D1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D0BEE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F71B1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9710A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317A" w:rsidRPr="006122D1" w14:paraId="7502AB23" w14:textId="77777777" w:rsidTr="00477026">
        <w:trPr>
          <w:trHeight w:val="4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769A" w14:textId="719B67D8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B408" w14:textId="6575BFFE" w:rsidR="00A2317A" w:rsidRPr="006122D1" w:rsidRDefault="00136D6F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Prevoz putnika „Okrugli sto“ Trnovo -Istočna Ilidža - Lukavica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78B1" w14:textId="6E450B37" w:rsidR="00A2317A" w:rsidRPr="006122D1" w:rsidRDefault="00136D6F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Tura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D359" w14:textId="572321D5" w:rsidR="00A2317A" w:rsidRPr="006122D1" w:rsidRDefault="00136D6F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EE40" w14:textId="77777777" w:rsidR="00A2317A" w:rsidRPr="006122D1" w:rsidRDefault="00A2317A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EDCD2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A60BE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FE4DFC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317A" w:rsidRPr="006122D1" w14:paraId="0C857B02" w14:textId="77777777" w:rsidTr="00477026">
        <w:trPr>
          <w:trHeight w:val="4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B3E8" w14:textId="7C378D94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965B" w14:textId="47BBCFA5" w:rsidR="00A2317A" w:rsidRPr="006122D1" w:rsidRDefault="00136D6F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Prevoz putnika „Okrugli sto“ Sokolac – I. Dstari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Grad – Pale - Lukavica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216A" w14:textId="06E0B823" w:rsidR="00A2317A" w:rsidRPr="006122D1" w:rsidRDefault="00136D6F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Tura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98D4" w14:textId="7604C026" w:rsidR="00A2317A" w:rsidRPr="006122D1" w:rsidRDefault="00136D6F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D521" w14:textId="77777777" w:rsidR="00A2317A" w:rsidRPr="006122D1" w:rsidRDefault="00A2317A" w:rsidP="0047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44435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96A57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B15136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317A" w:rsidRPr="006122D1" w14:paraId="6A08849F" w14:textId="77777777" w:rsidTr="00477026">
        <w:trPr>
          <w:trHeight w:val="4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B492" w14:textId="6B41A22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1C1B" w14:textId="62D903B1" w:rsidR="00A2317A" w:rsidRPr="006122D1" w:rsidRDefault="00136D6F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Prevoz učesnika 25.11.2023. Pale – Lukavica - Sarajevo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1432" w14:textId="66065C41" w:rsidR="00A2317A" w:rsidRPr="006122D1" w:rsidRDefault="00136D6F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Tura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9A93" w14:textId="1D0E1AE8" w:rsidR="00A2317A" w:rsidRPr="006122D1" w:rsidRDefault="00136D6F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067E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8EAD1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4FBA3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68066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56F4C" w:rsidRPr="006122D1" w14:paraId="65478A8F" w14:textId="77777777" w:rsidTr="00556F4C"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0AD42B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Ukupno bez PDV-a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A421F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56F4C" w:rsidRPr="006122D1" w14:paraId="3011E85B" w14:textId="77777777" w:rsidTr="00556F4C"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B6DFD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PDV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34D0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C" w:rsidRPr="006122D1" w14:paraId="4A97DFC6" w14:textId="77777777" w:rsidTr="00556F4C"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BA7E7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Ukupno sa PDV-om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F46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085C6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5AC8C469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ROK ISPORUKE:___________</w:t>
      </w:r>
    </w:p>
    <w:p w14:paraId="6323D4EC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Datum:_________________</w:t>
      </w:r>
    </w:p>
    <w:p w14:paraId="4A1004D3" w14:textId="42E1F6E4" w:rsidR="006122D1" w:rsidRPr="000D4D8C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Potpis i pečat ponuđača ____________________________</w:t>
      </w:r>
    </w:p>
    <w:sectPr w:rsidR="006122D1" w:rsidRPr="000D4D8C" w:rsidSect="00E82F5A">
      <w:headerReference w:type="default" r:id="rId7"/>
      <w:footerReference w:type="default" r:id="rId8"/>
      <w:pgSz w:w="12240" w:h="15840"/>
      <w:pgMar w:top="993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474A" w14:textId="77777777" w:rsidR="00260B88" w:rsidRDefault="00260B88" w:rsidP="00E82F5A">
      <w:pPr>
        <w:spacing w:after="0" w:line="240" w:lineRule="auto"/>
      </w:pPr>
      <w:r>
        <w:separator/>
      </w:r>
    </w:p>
  </w:endnote>
  <w:endnote w:type="continuationSeparator" w:id="0">
    <w:p w14:paraId="6C754F58" w14:textId="77777777" w:rsidR="00260B88" w:rsidRDefault="00260B88" w:rsidP="00E8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55A3" w14:textId="4CE0D351" w:rsidR="00FE6179" w:rsidRDefault="00FE6179" w:rsidP="00636954">
    <w:pPr>
      <w:pStyle w:val="Footer"/>
      <w:jc w:val="center"/>
      <w:rPr>
        <w:lang w:val="bs-Latn-BA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9B9584" wp14:editId="0BA9E325">
              <wp:simplePos x="0" y="0"/>
              <wp:positionH relativeFrom="column">
                <wp:posOffset>-393406</wp:posOffset>
              </wp:positionH>
              <wp:positionV relativeFrom="paragraph">
                <wp:posOffset>-6867</wp:posOffset>
              </wp:positionV>
              <wp:extent cx="670914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91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97C2B9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-.55pt" to="497.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" strokecolor="#4472c4 [3204]" strokeweight=".5pt">
              <v:stroke joinstyle="miter"/>
            </v:line>
          </w:pict>
        </mc:Fallback>
      </mc:AlternateContent>
    </w:r>
    <w:r>
      <w:rPr>
        <w:lang w:val="bs-Latn-BA"/>
      </w:rPr>
      <w:t xml:space="preserve">Adresa: </w:t>
    </w:r>
    <w:r w:rsidR="004F1E19">
      <w:rPr>
        <w:lang w:val="bs-Latn-BA"/>
      </w:rPr>
      <w:t>Karađorđeva 13, Istočno Sarajevo</w:t>
    </w:r>
    <w:r>
      <w:rPr>
        <w:lang w:val="bs-Latn-BA"/>
      </w:rPr>
      <w:t xml:space="preserve"> Mail: </w:t>
    </w:r>
    <w:hyperlink r:id="rId1" w:history="1">
      <w:r w:rsidR="004F1E19" w:rsidRPr="003E48B2">
        <w:rPr>
          <w:rStyle w:val="Hyperlink"/>
          <w:lang w:val="bs-Latn-BA"/>
        </w:rPr>
        <w:t>zenatrnova@yahoo.com</w:t>
      </w:r>
    </w:hyperlink>
    <w:r>
      <w:rPr>
        <w:lang w:val="bs-Latn-BA"/>
      </w:rPr>
      <w:t xml:space="preserve"> Mob: </w:t>
    </w:r>
    <w:r w:rsidR="004F1E19">
      <w:rPr>
        <w:lang w:val="bs-Latn-BA"/>
      </w:rPr>
      <w:t>065/144-512</w:t>
    </w:r>
  </w:p>
  <w:p w14:paraId="424152BF" w14:textId="52368A40" w:rsidR="00FE6179" w:rsidRPr="00E82F5A" w:rsidRDefault="00FE6179" w:rsidP="00636954">
    <w:pPr>
      <w:pStyle w:val="Footer"/>
      <w:jc w:val="center"/>
      <w:rPr>
        <w:lang w:val="bs-Latn-BA"/>
      </w:rPr>
    </w:pPr>
    <w:r>
      <w:rPr>
        <w:lang w:val="bs-Latn-BA"/>
      </w:rPr>
      <w:t xml:space="preserve">ID: </w:t>
    </w:r>
    <w:r w:rsidR="009F6C84" w:rsidRPr="009F6C84">
      <w:rPr>
        <w:lang w:val="bs-Latn-BA"/>
      </w:rPr>
      <w:t>4401461300005</w:t>
    </w:r>
    <w:r>
      <w:rPr>
        <w:lang w:val="bs-Latn-BA"/>
      </w:rPr>
      <w:t xml:space="preserve">, Transakcijski račun: </w:t>
    </w:r>
    <w:r w:rsidR="009F6C84">
      <w:rPr>
        <w:lang w:val="bs-Latn-BA"/>
      </w:rPr>
      <w:t>5674832700003472</w:t>
    </w:r>
    <w:r>
      <w:rPr>
        <w:lang w:val="bs-Latn-B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FB6B" w14:textId="77777777" w:rsidR="00260B88" w:rsidRDefault="00260B88" w:rsidP="00E82F5A">
      <w:pPr>
        <w:spacing w:after="0" w:line="240" w:lineRule="auto"/>
      </w:pPr>
      <w:r>
        <w:separator/>
      </w:r>
    </w:p>
  </w:footnote>
  <w:footnote w:type="continuationSeparator" w:id="0">
    <w:p w14:paraId="1626C006" w14:textId="77777777" w:rsidR="00260B88" w:rsidRDefault="00260B88" w:rsidP="00E8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9658" w14:textId="77777777" w:rsidR="00FE6179" w:rsidRDefault="00FE6179" w:rsidP="00E82F5A">
    <w:pPr>
      <w:pStyle w:val="Header"/>
      <w:jc w:val="center"/>
    </w:pPr>
  </w:p>
  <w:p w14:paraId="51C38DA8" w14:textId="71EF3F98" w:rsidR="00FE6179" w:rsidRDefault="00FE6179" w:rsidP="00E82F5A">
    <w:pPr>
      <w:pStyle w:val="Head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B237B" wp14:editId="2CD9EB07">
              <wp:simplePos x="0" y="0"/>
              <wp:positionH relativeFrom="column">
                <wp:posOffset>-701748</wp:posOffset>
              </wp:positionH>
              <wp:positionV relativeFrom="paragraph">
                <wp:posOffset>1063757</wp:posOffset>
              </wp:positionV>
              <wp:extent cx="7474260" cy="29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74260" cy="29"/>
                      </a:xfrm>
                      <a:prstGeom prst="line">
                        <a:avLst/>
                      </a:prstGeom>
                      <a:ln cmpd="dbl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D385A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25pt,83.75pt" to="533.2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" strokecolor="#4472c4 [3204]" strokeweight=".5pt">
              <v:stroke linestyle="thinThin" joinstyle="miter"/>
            </v:lin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068FDC26" wp14:editId="7C1AF6A5">
          <wp:extent cx="951187" cy="951187"/>
          <wp:effectExtent l="0" t="0" r="1905" b="190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187" cy="951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5A"/>
    <w:rsid w:val="00006EF1"/>
    <w:rsid w:val="00021715"/>
    <w:rsid w:val="00027DAB"/>
    <w:rsid w:val="0004740C"/>
    <w:rsid w:val="00052826"/>
    <w:rsid w:val="000579F1"/>
    <w:rsid w:val="000D3443"/>
    <w:rsid w:val="000D4D8C"/>
    <w:rsid w:val="000E38ED"/>
    <w:rsid w:val="00133FA0"/>
    <w:rsid w:val="00136D6F"/>
    <w:rsid w:val="00164C66"/>
    <w:rsid w:val="00167F86"/>
    <w:rsid w:val="001C7B45"/>
    <w:rsid w:val="00237050"/>
    <w:rsid w:val="00255240"/>
    <w:rsid w:val="00260B88"/>
    <w:rsid w:val="002B264F"/>
    <w:rsid w:val="002F2DC1"/>
    <w:rsid w:val="00333935"/>
    <w:rsid w:val="003538F1"/>
    <w:rsid w:val="003716C7"/>
    <w:rsid w:val="00375AB9"/>
    <w:rsid w:val="003A46B2"/>
    <w:rsid w:val="00424B05"/>
    <w:rsid w:val="004712C0"/>
    <w:rsid w:val="00477026"/>
    <w:rsid w:val="004C0066"/>
    <w:rsid w:val="004C192D"/>
    <w:rsid w:val="004F1E19"/>
    <w:rsid w:val="00510FAD"/>
    <w:rsid w:val="00522296"/>
    <w:rsid w:val="0052341E"/>
    <w:rsid w:val="005369EB"/>
    <w:rsid w:val="00544678"/>
    <w:rsid w:val="00555E0B"/>
    <w:rsid w:val="00556F4C"/>
    <w:rsid w:val="005651E9"/>
    <w:rsid w:val="005E0C92"/>
    <w:rsid w:val="005F2169"/>
    <w:rsid w:val="006122D1"/>
    <w:rsid w:val="00636954"/>
    <w:rsid w:val="006B067D"/>
    <w:rsid w:val="007431AC"/>
    <w:rsid w:val="007742C1"/>
    <w:rsid w:val="00877068"/>
    <w:rsid w:val="00885403"/>
    <w:rsid w:val="008B5A63"/>
    <w:rsid w:val="008D48A5"/>
    <w:rsid w:val="008E1FB3"/>
    <w:rsid w:val="008F2408"/>
    <w:rsid w:val="0090360F"/>
    <w:rsid w:val="00913E1B"/>
    <w:rsid w:val="00921769"/>
    <w:rsid w:val="009F2F7C"/>
    <w:rsid w:val="009F39E3"/>
    <w:rsid w:val="009F6C84"/>
    <w:rsid w:val="00A2317A"/>
    <w:rsid w:val="00A35BB3"/>
    <w:rsid w:val="00AA3CD0"/>
    <w:rsid w:val="00AB00B6"/>
    <w:rsid w:val="00AD658B"/>
    <w:rsid w:val="00AF6307"/>
    <w:rsid w:val="00B372F2"/>
    <w:rsid w:val="00B45EFB"/>
    <w:rsid w:val="00B63A55"/>
    <w:rsid w:val="00BA46AB"/>
    <w:rsid w:val="00BA4935"/>
    <w:rsid w:val="00BE7D2B"/>
    <w:rsid w:val="00C562E7"/>
    <w:rsid w:val="00C6407A"/>
    <w:rsid w:val="00C715D2"/>
    <w:rsid w:val="00CA7DEA"/>
    <w:rsid w:val="00D3379F"/>
    <w:rsid w:val="00D341BE"/>
    <w:rsid w:val="00D901E4"/>
    <w:rsid w:val="00DB5B39"/>
    <w:rsid w:val="00DE54FD"/>
    <w:rsid w:val="00E53621"/>
    <w:rsid w:val="00E56B3D"/>
    <w:rsid w:val="00E82F5A"/>
    <w:rsid w:val="00ED7ABC"/>
    <w:rsid w:val="00EE64D7"/>
    <w:rsid w:val="00F112D4"/>
    <w:rsid w:val="00F127AC"/>
    <w:rsid w:val="00F57956"/>
    <w:rsid w:val="00F61ABB"/>
    <w:rsid w:val="00FA243F"/>
    <w:rsid w:val="00FC1584"/>
    <w:rsid w:val="00FC64ED"/>
    <w:rsid w:val="00FD0537"/>
    <w:rsid w:val="00FD43FB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687F7"/>
  <w15:chartTrackingRefBased/>
  <w15:docId w15:val="{B28224A5-5DD2-44E3-9460-CAA3C7B5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F5A"/>
  </w:style>
  <w:style w:type="paragraph" w:styleId="Footer">
    <w:name w:val="footer"/>
    <w:basedOn w:val="Normal"/>
    <w:link w:val="FooterChar"/>
    <w:uiPriority w:val="99"/>
    <w:unhideWhenUsed/>
    <w:rsid w:val="00E8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F5A"/>
  </w:style>
  <w:style w:type="character" w:styleId="Hyperlink">
    <w:name w:val="Hyperlink"/>
    <w:basedOn w:val="DefaultParagraphFont"/>
    <w:uiPriority w:val="99"/>
    <w:unhideWhenUsed/>
    <w:rsid w:val="006369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3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1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enatrnov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3B5F3-042E-4688-A86B-B1C31D3D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 Smajlhodzic</dc:creator>
  <cp:keywords/>
  <dc:description/>
  <cp:lastModifiedBy>Korisnik</cp:lastModifiedBy>
  <cp:revision>12</cp:revision>
  <cp:lastPrinted>2022-07-29T13:22:00Z</cp:lastPrinted>
  <dcterms:created xsi:type="dcterms:W3CDTF">2023-07-07T09:32:00Z</dcterms:created>
  <dcterms:modified xsi:type="dcterms:W3CDTF">2023-11-21T12:59:00Z</dcterms:modified>
</cp:coreProperties>
</file>